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63" w:rsidRPr="00017663" w:rsidRDefault="00017663" w:rsidP="00DE60D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7663">
        <w:rPr>
          <w:rFonts w:ascii="Times New Roman" w:hAnsi="Times New Roman" w:cs="Times New Roman"/>
          <w:b/>
          <w:sz w:val="24"/>
          <w:szCs w:val="24"/>
          <w:lang w:eastAsia="ru-RU"/>
        </w:rPr>
        <w:t>Нытвенские</w:t>
      </w:r>
      <w:proofErr w:type="spellEnd"/>
      <w:r w:rsidRPr="000176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полицейские провели для школьников деловую игру «Я и закон»</w:t>
      </w:r>
    </w:p>
    <w:p w:rsidR="00017663" w:rsidRPr="005B6616" w:rsidRDefault="00017663" w:rsidP="000176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663" w:rsidRDefault="0069190A" w:rsidP="00DE60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Стражи правопорядка </w:t>
      </w:r>
      <w:r w:rsidR="00017663" w:rsidRPr="005B6616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рассказали старшеклассникам о правах и обязанностях гражданина Российской Федерации. </w:t>
      </w:r>
    </w:p>
    <w:p w:rsidR="00017663" w:rsidRDefault="00017663" w:rsidP="00DE60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663" w:rsidRPr="005B6616" w:rsidRDefault="00017663" w:rsidP="00DE60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616">
        <w:rPr>
          <w:rFonts w:ascii="Times New Roman" w:hAnsi="Times New Roman" w:cs="Times New Roman"/>
          <w:sz w:val="24"/>
          <w:szCs w:val="24"/>
          <w:lang w:eastAsia="ru-RU"/>
        </w:rPr>
        <w:t>Мероприятие прошло в рамках «Месячника безопасности», объявленного окружным Управлением образования, при поддержке администрации Нытвенского городского округа.</w:t>
      </w:r>
    </w:p>
    <w:p w:rsidR="00017663" w:rsidRPr="005B6616" w:rsidRDefault="00017663" w:rsidP="00DE60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663" w:rsidRPr="00375463" w:rsidRDefault="00017663" w:rsidP="00DE60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616">
        <w:rPr>
          <w:rFonts w:ascii="Times New Roman" w:hAnsi="Times New Roman" w:cs="Times New Roman"/>
          <w:sz w:val="24"/>
          <w:szCs w:val="24"/>
          <w:lang w:eastAsia="ru-RU"/>
        </w:rPr>
        <w:t>В гимназии города Нытва учащиеся встретились с полицейскими на необычных уроках. В формате деловой игры старшеклассники узнали о своих правах, обязанностях и о видах юридической ответственности, научились различать такие понятия, как «проступок», «правонарушение» и «преступление». Гимназисты участвовали в сценках, решали логические задачки на определение вида правонарушений. Завершался каждый урок беседой с инспектором по делам несовершеннолетних.</w:t>
      </w:r>
    </w:p>
    <w:p w:rsidR="00017663" w:rsidRPr="00375463" w:rsidRDefault="00017663" w:rsidP="00DE60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90A" w:rsidRDefault="0069190A" w:rsidP="00DE60DF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завершение профилактического урока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 w:rsidRPr="00691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поблагодарили полицейских за познавательное мероприятие и пообещали неукоснительно соблюдать законы. Стражи порядка в свою очередь вручили школьникам памятку по правилам поведения в школе и информационный буклет с советами для родителей.</w:t>
      </w:r>
      <w:bookmarkStart w:id="0" w:name="_GoBack"/>
      <w:bookmarkEnd w:id="0"/>
    </w:p>
    <w:p w:rsidR="00DE60DF" w:rsidRDefault="00DE60DF" w:rsidP="00DE60DF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0DF" w:rsidRDefault="00DE60DF" w:rsidP="00DE60D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38347" cy="1800225"/>
            <wp:effectExtent l="19050" t="0" r="0" b="0"/>
            <wp:docPr id="1" name="Рисунок 1" descr="C:\Users\User\Desktop\IMG_20200915_12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915_125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0" cy="180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535770" cy="1800225"/>
            <wp:effectExtent l="19050" t="0" r="7530" b="0"/>
            <wp:docPr id="2" name="Рисунок 2" descr="C:\Users\User\Desktop\DSC_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0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9" cy="180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DF" w:rsidRDefault="00DE60DF" w:rsidP="00DE60D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0DF" w:rsidRDefault="00DE60DF" w:rsidP="00DE60D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967125" cy="2695575"/>
            <wp:effectExtent l="19050" t="0" r="4925" b="0"/>
            <wp:docPr id="3" name="Рисунок 3" descr="C:\Users\User\Desktop\DSC_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0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863" cy="26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DF" w:rsidRPr="0069190A" w:rsidRDefault="00DE60DF" w:rsidP="0001766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E60DF" w:rsidRPr="0069190A" w:rsidSect="00DE6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75C"/>
    <w:rsid w:val="00017663"/>
    <w:rsid w:val="00086425"/>
    <w:rsid w:val="00203ED9"/>
    <w:rsid w:val="00236744"/>
    <w:rsid w:val="005B6616"/>
    <w:rsid w:val="0069190A"/>
    <w:rsid w:val="008D0702"/>
    <w:rsid w:val="00935AC4"/>
    <w:rsid w:val="00991AE7"/>
    <w:rsid w:val="00A05C04"/>
    <w:rsid w:val="00A340D8"/>
    <w:rsid w:val="00AC375C"/>
    <w:rsid w:val="00B23DB0"/>
    <w:rsid w:val="00B67DE3"/>
    <w:rsid w:val="00C10C16"/>
    <w:rsid w:val="00DE60DF"/>
    <w:rsid w:val="00EC3560"/>
    <w:rsid w:val="00F37571"/>
    <w:rsid w:val="00F4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37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375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D0702"/>
    <w:rPr>
      <w:b/>
      <w:bCs/>
    </w:rPr>
  </w:style>
  <w:style w:type="paragraph" w:styleId="a5">
    <w:name w:val="No Spacing"/>
    <w:uiPriority w:val="1"/>
    <w:qFormat/>
    <w:rsid w:val="005B66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6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0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37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375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D0702"/>
    <w:rPr>
      <w:b/>
      <w:bCs/>
    </w:rPr>
  </w:style>
  <w:style w:type="paragraph" w:styleId="a5">
    <w:name w:val="No Spacing"/>
    <w:uiPriority w:val="1"/>
    <w:qFormat/>
    <w:rsid w:val="005B66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2</cp:revision>
  <dcterms:created xsi:type="dcterms:W3CDTF">2020-09-21T04:46:00Z</dcterms:created>
  <dcterms:modified xsi:type="dcterms:W3CDTF">2020-09-21T04:46:00Z</dcterms:modified>
</cp:coreProperties>
</file>